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46D6" w:rsidRDefault="000A0A0B">
      <w:r>
        <w:rPr>
          <w:lang w:val="en-US"/>
        </w:rPr>
        <w:t xml:space="preserve">        </w:t>
      </w:r>
      <w:proofErr w:type="spellStart"/>
      <w:r w:rsidRPr="008B7FE9">
        <w:rPr>
          <w:sz w:val="72"/>
        </w:rPr>
        <w:t>Кофеманы</w:t>
      </w:r>
      <w:proofErr w:type="spellEnd"/>
      <w:r w:rsidRPr="008B7FE9">
        <w:rPr>
          <w:sz w:val="72"/>
        </w:rPr>
        <w:t xml:space="preserve"> ликуют!</w:t>
      </w:r>
    </w:p>
    <w:p w:rsidR="000A0A0B" w:rsidRDefault="000A0A0B">
      <w:r>
        <w:t xml:space="preserve">Что может взбодрить сонный организм лучше чашки хорошего ароматного кофе? Как можно отказаться от волшебного аромата, от божественного вкуса, от истинного наслаждения во время питья самого загадочного восточного напитка? </w:t>
      </w:r>
    </w:p>
    <w:p w:rsidR="000A0A0B" w:rsidRDefault="000A0A0B">
      <w:r>
        <w:t xml:space="preserve">  Кофе нам известен еще с давних времен. Использовались кофейные зерна в те дни немного с другим предназначением. Африканские жители собирали ценные плоды кофейных деревьев, закапывали  нагретый солнцем песок и накрывали гладко отшлифованным металлическим листом. После несколько часовой прожарки зерна доставали и использовали их в дальних походах: их просто жевали с целью более долгого бодрствования.</w:t>
      </w:r>
    </w:p>
    <w:p w:rsidR="000A0A0B" w:rsidRPr="00CF1D3E" w:rsidRDefault="000A0A0B">
      <w:r>
        <w:t xml:space="preserve"> Сегодня нам незачем жевать горькие прожаренные зерна, поскольку мы можем насладиться целой церемонией приготовления, принятия этого волшебного напитка. На сегодняшний день существует множес</w:t>
      </w:r>
      <w:r w:rsidR="00CF1D3E">
        <w:t xml:space="preserve">тво способов приготовления кофе в турке, в кофейнике, под прессом, в кофеварке. Несколько рецептов </w:t>
      </w:r>
      <w:proofErr w:type="spellStart"/>
      <w:r w:rsidR="00CF1D3E">
        <w:t>замечетельного</w:t>
      </w:r>
      <w:proofErr w:type="spellEnd"/>
      <w:r w:rsidR="00CF1D3E">
        <w:t xml:space="preserve"> кофе, предлагаем Вам </w:t>
      </w:r>
      <w:proofErr w:type="spellStart"/>
      <w:r w:rsidR="00CF1D3E">
        <w:t>попробывать</w:t>
      </w:r>
      <w:proofErr w:type="spellEnd"/>
      <w:r w:rsidR="00CF1D3E">
        <w:t xml:space="preserve"> приготовить у себя дома и угостить своих близких и родных:</w:t>
      </w:r>
    </w:p>
    <w:p w:rsidR="00F841DC" w:rsidRDefault="00F841DC">
      <w:r>
        <w:t xml:space="preserve">   1.Для приготовления напитка Вам понадобится:</w:t>
      </w:r>
    </w:p>
    <w:p w:rsidR="00F841DC" w:rsidRDefault="00F841DC">
      <w:r>
        <w:t xml:space="preserve">       30мл </w:t>
      </w:r>
      <w:proofErr w:type="spellStart"/>
      <w:r>
        <w:t>эспрессо</w:t>
      </w:r>
      <w:proofErr w:type="spellEnd"/>
      <w:r>
        <w:t xml:space="preserve"> , 20 мл горячего шоколада, 2-3 веточки свежей мяты, 100 мл сливок.</w:t>
      </w:r>
    </w:p>
    <w:p w:rsidR="00F841DC" w:rsidRDefault="00F841DC">
      <w:r>
        <w:t xml:space="preserve">В чашку, где будет вариться </w:t>
      </w:r>
      <w:proofErr w:type="spellStart"/>
      <w:r>
        <w:t>эспрессо</w:t>
      </w:r>
      <w:proofErr w:type="spellEnd"/>
      <w:r>
        <w:t xml:space="preserve">, следует порезать мелко мяту. Готовый </w:t>
      </w:r>
      <w:proofErr w:type="spellStart"/>
      <w:r>
        <w:t>эспрессо</w:t>
      </w:r>
      <w:proofErr w:type="spellEnd"/>
      <w:r>
        <w:t xml:space="preserve"> нужно процедить и аккуратно вылить в бокал. За кофе последует горячий шоколад, потом сливки. Перед подачей можно украсить напиток корицей и веточкой мяты.</w:t>
      </w:r>
    </w:p>
    <w:p w:rsidR="00F841DC" w:rsidRDefault="00F841DC">
      <w:r>
        <w:t xml:space="preserve">   2. Кофе по-турецки (в турке).</w:t>
      </w:r>
    </w:p>
    <w:p w:rsidR="00F841DC" w:rsidRDefault="00F841DC">
      <w:r>
        <w:t>На песке варится кофе в турке (медной или мельхиоровой). Песок должен быть обязательно не речным и очень мелким, то же касается и сорта кофе (он должен быть практически без крупинок). В турку добавляется 1 ч.л. сахарного песка, заливается кофе с сахаром 80 мл холодной воды, и турка ставится как можно глубже в песок, прогретый предварительно до температуры в 350-400 ®</w:t>
      </w:r>
      <w:proofErr w:type="gramStart"/>
      <w:r>
        <w:t>С.</w:t>
      </w:r>
      <w:proofErr w:type="gramEnd"/>
      <w:r>
        <w:t xml:space="preserve"> Когда пенка с кофе подойдет до краев турки, кофе необходимо вынуть из песка и дать охладиться. Затем </w:t>
      </w:r>
      <w:proofErr w:type="gramStart"/>
      <w:r>
        <w:t>поставить</w:t>
      </w:r>
      <w:proofErr w:type="gramEnd"/>
      <w:r>
        <w:t xml:space="preserve"> снова в горячий песок и дождаться пока пенка не подойдет снова. Теперь наш долгожданный напиток готов.</w:t>
      </w:r>
    </w:p>
    <w:p w:rsidR="00F841DC" w:rsidRDefault="00F841DC">
      <w:r>
        <w:t>3. Для более простого приготовления кофе Вам понадобится:</w:t>
      </w:r>
    </w:p>
    <w:p w:rsidR="00F841DC" w:rsidRDefault="00F841DC">
      <w:r>
        <w:t xml:space="preserve"> 2 чашки  горячего заварного  кофе, взбитые сливки, </w:t>
      </w:r>
      <w:r w:rsidR="00CF1D3E">
        <w:t>щепотка корицы, щепотка апельсиновой цедры, щепотка мускатного ореха.</w:t>
      </w:r>
    </w:p>
    <w:p w:rsidR="00CF1D3E" w:rsidRPr="00F841DC" w:rsidRDefault="00CF1D3E">
      <w:r>
        <w:t>Кофе разливается в чашки, сверху кладутся сливки. Творение украшается корицей, мускатным орехом, апельсиновой цедрой.</w:t>
      </w:r>
    </w:p>
    <w:p w:rsidR="00F61B2B" w:rsidRDefault="00CF1D3E">
      <w:r>
        <w:t xml:space="preserve">    </w:t>
      </w:r>
      <w:r w:rsidR="00F61B2B">
        <w:t xml:space="preserve">А для искушенных ценителей кофе предлагаются специальные добавки и специи, состоящие из корицы, </w:t>
      </w:r>
      <w:proofErr w:type="spellStart"/>
      <w:r w:rsidR="00F61B2B" w:rsidRPr="00F61B2B">
        <w:t>кандированного</w:t>
      </w:r>
      <w:proofErr w:type="spellEnd"/>
      <w:r w:rsidR="00F61B2B">
        <w:t xml:space="preserve"> сахара, гвоздики, кардамона, ванилина. Очень популярными стали также смеси различных видов к</w:t>
      </w:r>
      <w:r w:rsidR="0012058F">
        <w:t>офе: отборные зерна из Колумбии смешиваются с зернами</w:t>
      </w:r>
      <w:r w:rsidR="00F61B2B">
        <w:t xml:space="preserve"> Бразилии, Центральной Америки, Восточной Африки, Индии. Также аромат кофе может быть дополнен </w:t>
      </w:r>
      <w:proofErr w:type="spellStart"/>
      <w:r w:rsidR="00F61B2B">
        <w:t>ароматизаторами</w:t>
      </w:r>
      <w:proofErr w:type="spellEnd"/>
      <w:r w:rsidR="00F61B2B">
        <w:t xml:space="preserve">. </w:t>
      </w:r>
    </w:p>
    <w:p w:rsidR="00F841DC" w:rsidRDefault="00F61B2B">
      <w:pPr>
        <w:rPr>
          <w:lang w:val="en-US"/>
        </w:rPr>
      </w:pPr>
      <w:r>
        <w:t xml:space="preserve"> Заядлые приверженцы чаепитий иногда рассматривают кофе, как источник кофеина, но сами даже не догадываются о том, что в черном чае кофеина на порядок больше.</w:t>
      </w:r>
      <w:r w:rsidR="008B7FE9">
        <w:t xml:space="preserve"> Многих также приводит в </w:t>
      </w:r>
      <w:r w:rsidR="008B7FE9">
        <w:lastRenderedPageBreak/>
        <w:t xml:space="preserve">недоумение тот факт, что кофе, который был перемолот вручную, а не в кофемолке, гораздо лучше по вкусовым качествам. </w:t>
      </w:r>
    </w:p>
    <w:p w:rsidR="00F61B2B" w:rsidRDefault="008B7FE9">
      <w:r>
        <w:t xml:space="preserve">Модным на сегодняшний день стало украшать свечи, декор интерьера зернами кофе. Их приклеивают на вазы разных форм и размеров, на рамки для фотографий, а также на наличники дверей, создавая причудливый восточный орнамент. А если захотелось полностью очутиться в стране, где даже воздух насыщен ароматом кофе, советуем приобрести тур, например в Бразилию, или же более упрощенный вариант – в ближайшем магазине сувениров купить ароматизированную свечу, зажечь ее в </w:t>
      </w:r>
      <w:r w:rsidR="0012058F">
        <w:t xml:space="preserve"> своей комнате, и с удовольствием наслаждаться благоуханием этой замечательной культуры. </w:t>
      </w:r>
      <w:r>
        <w:t xml:space="preserve"> </w:t>
      </w:r>
    </w:p>
    <w:p w:rsidR="00CF1D3E" w:rsidRPr="000A0A0B" w:rsidRDefault="00CF1D3E">
      <w:r>
        <w:t xml:space="preserve">    Желаю Вам бодрствования духа при наслаждении исторически давнего и искусного напитка. </w:t>
      </w:r>
    </w:p>
    <w:sectPr w:rsidR="00CF1D3E" w:rsidRPr="000A0A0B" w:rsidSect="006E2C25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0A0A0B"/>
    <w:rsid w:val="000A0A0B"/>
    <w:rsid w:val="0012058F"/>
    <w:rsid w:val="005C46D6"/>
    <w:rsid w:val="006E2C25"/>
    <w:rsid w:val="00777DFB"/>
    <w:rsid w:val="008B7FE9"/>
    <w:rsid w:val="00CA3B76"/>
    <w:rsid w:val="00CF1D3E"/>
    <w:rsid w:val="00F61B2B"/>
    <w:rsid w:val="00F84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46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4</cp:revision>
  <dcterms:created xsi:type="dcterms:W3CDTF">2008-11-22T20:03:00Z</dcterms:created>
  <dcterms:modified xsi:type="dcterms:W3CDTF">2008-11-27T15:29:00Z</dcterms:modified>
</cp:coreProperties>
</file>